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E" w:rsidRPr="00CE3CBD" w:rsidRDefault="00955D2E" w:rsidP="00955D2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55D2E" w:rsidRPr="00CE3CBD" w:rsidRDefault="00955D2E" w:rsidP="00955D2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03/7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09/7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55D2E" w:rsidRPr="00CE3CBD" w:rsidRDefault="00955D2E" w:rsidP="00955D2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55D2E" w:rsidRPr="00CE3CBD" w:rsidTr="007B54D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55D2E" w:rsidRPr="00CE3CBD" w:rsidTr="007B54D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963273" w:rsidRDefault="00F35975" w:rsidP="007B54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Chào cờ tháng 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Default="00F35975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35975" w:rsidRPr="00CE3CBD" w:rsidRDefault="00F35975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F35975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F35975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F35975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F35975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Pr="00CE3CBD" w:rsidRDefault="00F35975" w:rsidP="00F3597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Pr="00963273" w:rsidRDefault="00B221C2" w:rsidP="00F359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="00653C8E">
              <w:rPr>
                <w:color w:val="000000" w:themeColor="text1"/>
              </w:rPr>
              <w:t>Dự họp Ban KTNS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Pr="00CE3CBD" w:rsidRDefault="00653C8E" w:rsidP="00F359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Pr="00CE3CBD" w:rsidRDefault="00F35975" w:rsidP="00F35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Pr="00CE3CBD" w:rsidRDefault="00F35975" w:rsidP="00F35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975" w:rsidRDefault="00653C8E" w:rsidP="00F359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53C8E" w:rsidRPr="00CE3CBD" w:rsidRDefault="00653C8E" w:rsidP="00F359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55405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Pr="00CE3CBD" w:rsidRDefault="00355405" w:rsidP="003554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Pr="004E4959" w:rsidRDefault="00355405" w:rsidP="00355405">
            <w:pPr>
              <w:jc w:val="both"/>
            </w:pPr>
            <w:r w:rsidRPr="004E4959">
              <w:t>09h00 Kiểm tra hiện trạng và giải quyết vướng mắc dự án ĐH16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Pr="004E4959" w:rsidRDefault="00C13523" w:rsidP="0035540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Pr="004E4959" w:rsidRDefault="00C13523" w:rsidP="00355405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Pr="004E4959" w:rsidRDefault="00C13523" w:rsidP="00355405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5" w:rsidRDefault="00355405" w:rsidP="00355405">
            <w:pPr>
              <w:jc w:val="center"/>
            </w:pPr>
            <w:r w:rsidRPr="004E4959">
              <w:t>Điện Tiến</w:t>
            </w:r>
          </w:p>
          <w:p w:rsidR="004E4959" w:rsidRPr="004E4959" w:rsidRDefault="004E4959" w:rsidP="00355405">
            <w:pPr>
              <w:jc w:val="center"/>
            </w:pPr>
            <w:r>
              <w:t>A.Dũng</w:t>
            </w:r>
          </w:p>
        </w:tc>
      </w:tr>
      <w:tr w:rsidR="00384FAA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Lễ truy điệu cải táng hài cốt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NTthị xã A.Điểu</w:t>
            </w:r>
          </w:p>
        </w:tc>
      </w:tr>
      <w:tr w:rsidR="00384FAA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tập huấn quản lý tàu cá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84FAA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khai mạc giải bơi các nhóm tuổi (TTTDTT Bắc Q.Nam)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</w:pPr>
            <w:r>
              <w:t>TTTDTT</w:t>
            </w:r>
          </w:p>
          <w:p w:rsidR="00384FAA" w:rsidRDefault="00384FAA" w:rsidP="00384FAA">
            <w:pPr>
              <w:jc w:val="center"/>
            </w:pPr>
            <w:r>
              <w:t>Mượn xe</w:t>
            </w:r>
          </w:p>
        </w:tc>
      </w:tr>
      <w:tr w:rsidR="00384FAA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g</w:t>
            </w:r>
            <w:r w:rsidRPr="003F3331">
              <w:rPr>
                <w:color w:val="000000" w:themeColor="text1"/>
              </w:rPr>
              <w:t>iao ban khối MT, đoàn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384FAA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9h.</w:t>
            </w:r>
            <w:r w:rsidRPr="003C72F0">
              <w:rPr>
                <w:color w:val="000000" w:themeColor="text1"/>
              </w:rPr>
              <w:t>Họp rà soát, 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F30C87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</w:t>
            </w:r>
            <w:r w:rsidRPr="005527A4">
              <w:rPr>
                <w:color w:val="000000" w:themeColor="text1"/>
              </w:rPr>
              <w:t>iao ban khối nội chính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D2674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2409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77867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D2674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F30C87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08h.T</w:t>
            </w:r>
            <w:r w:rsidRPr="00E06C1B">
              <w:rPr>
                <w:color w:val="000000" w:themeColor="text1"/>
              </w:rPr>
              <w:t>ập huấn phần mềm</w:t>
            </w:r>
            <w:r>
              <w:rPr>
                <w:color w:val="000000" w:themeColor="text1"/>
              </w:rPr>
              <w:t xml:space="preserve"> </w:t>
            </w:r>
            <w:r w:rsidRPr="00E06C1B">
              <w:rPr>
                <w:color w:val="000000" w:themeColor="text1"/>
              </w:rPr>
              <w:t>Tiếp công dân</w:t>
            </w:r>
            <w:r>
              <w:rPr>
                <w:color w:val="000000" w:themeColor="text1"/>
              </w:rPr>
              <w:t xml:space="preserve">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D2674A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D2674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DF4C86" w:rsidRDefault="00384FAA" w:rsidP="00384FAA">
            <w:pPr>
              <w:jc w:val="both"/>
            </w:pPr>
            <w:r w:rsidRPr="00DF4C86">
              <w:t>08h.G/q v/m nạo vét sông cổ cò Km9-Km14</w:t>
            </w:r>
          </w:p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 w:rsidRPr="00DF4C86">
              <w:t>09h.Làm việc với BQL để nghe BC t/h thực hiện các dự án trọng điểm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 w:rsidRPr="004E3A46">
              <w:rPr>
                <w:color w:val="000000" w:themeColor="text1"/>
              </w:rPr>
              <w:t>Họp rà soát đơn</w:t>
            </w:r>
            <w:r>
              <w:rPr>
                <w:color w:val="000000" w:themeColor="text1"/>
              </w:rPr>
              <w:t xml:space="preserve"> thư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4E3A46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10h30.L</w:t>
            </w:r>
            <w:r w:rsidRPr="000F71C8">
              <w:rPr>
                <w:color w:val="000000" w:themeColor="text1"/>
              </w:rPr>
              <w:t>àm việc với  phòng Kte, TCKH về nguồn vốn thực hiện Đề án Nông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09h.Dự bế mạc giải bơi các nhóm tuổi (TTTDTT Bắc Q.Nam)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Default="00384FAA" w:rsidP="00384FAA">
            <w:pPr>
              <w:jc w:val="center"/>
            </w:pPr>
            <w:r>
              <w:t>TTTDTT</w:t>
            </w:r>
          </w:p>
          <w:p w:rsidR="00384FAA" w:rsidRDefault="00384FAA" w:rsidP="00384FAA">
            <w:pPr>
              <w:jc w:val="center"/>
            </w:pPr>
            <w:r>
              <w:t>A.Điểu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4967AB" w:rsidRDefault="00384FAA" w:rsidP="00384FAA">
            <w:pPr>
              <w:jc w:val="both"/>
              <w:rPr>
                <w:color w:val="000000" w:themeColor="text1"/>
              </w:rPr>
            </w:pPr>
            <w:r w:rsidRPr="003F0158">
              <w:rPr>
                <w:color w:val="000000" w:themeColor="text1"/>
              </w:rPr>
              <w:t>Họp nội nghiệp giải quyết đơn</w:t>
            </w:r>
            <w:r>
              <w:rPr>
                <w:color w:val="000000" w:themeColor="text1"/>
              </w:rPr>
              <w:t xml:space="preserve"> bà</w:t>
            </w:r>
            <w:r w:rsidRPr="003F0158">
              <w:rPr>
                <w:color w:val="000000" w:themeColor="text1"/>
              </w:rPr>
              <w:t xml:space="preserve"> Lê Thị Thử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both"/>
            </w:pPr>
            <w:r w:rsidRPr="00A47793">
              <w:t>-G/q đơn bà Nguyễn Thị Ngọc An</w:t>
            </w:r>
          </w:p>
          <w:p w:rsidR="00384FAA" w:rsidRPr="00A47793" w:rsidRDefault="00384FAA" w:rsidP="00384FAA">
            <w:pPr>
              <w:jc w:val="both"/>
            </w:pPr>
            <w:r w:rsidRPr="00A47793">
              <w:t>-G/q v/m vụ màu dự án mất hiện trạng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</w:pPr>
            <w:r w:rsidRPr="00A47793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  <w:rPr>
                <w:lang w:val="fr-FR"/>
              </w:rPr>
            </w:pPr>
            <w:r w:rsidRPr="00A47793">
              <w:rPr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  <w:rPr>
                <w:lang w:val="fr-FR"/>
              </w:rPr>
            </w:pPr>
            <w:r w:rsidRPr="00A47793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</w:pPr>
            <w:r w:rsidRPr="00A47793">
              <w:t>P.họp 1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745E52">
            <w:pPr>
              <w:jc w:val="both"/>
            </w:pPr>
            <w:r>
              <w:t xml:space="preserve">Đi </w:t>
            </w:r>
            <w:r w:rsidR="00745E52">
              <w:t>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A47793" w:rsidRDefault="00384FAA" w:rsidP="00384FAA">
            <w:pPr>
              <w:jc w:val="center"/>
            </w:pPr>
            <w:r>
              <w:t>A.Dũng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GPMB KDC số 1 mở rộng –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84FAA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963273" w:rsidRDefault="00384FAA" w:rsidP="00384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</w:t>
            </w:r>
            <w:r w:rsidRPr="008C7FB0">
              <w:rPr>
                <w:color w:val="000000" w:themeColor="text1"/>
              </w:rPr>
              <w:t xml:space="preserve"> trực tuyến quy chế dân chủ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FAA" w:rsidRPr="00CE3CBD" w:rsidRDefault="00384FAA" w:rsidP="00384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DF4C86" w:rsidRDefault="00A12951" w:rsidP="00A12951">
            <w:pPr>
              <w:jc w:val="both"/>
            </w:pPr>
            <w:r w:rsidRPr="00FA7286">
              <w:rPr>
                <w:color w:val="000000" w:themeColor="text1"/>
              </w:rPr>
              <w:t>Hội nghị tổng kết PCTT và TKCN năm 2022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DF4C86" w:rsidRDefault="00A12951" w:rsidP="00A12951">
            <w:pPr>
              <w:jc w:val="both"/>
            </w:pPr>
            <w:r>
              <w:t>Họp liên tịch chuẩn bị kỳ họp 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59113E" w:rsidP="00A12951">
            <w:pPr>
              <w:jc w:val="both"/>
            </w:pPr>
            <w:r>
              <w:t>08h.Dự làm việc Nhà máy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59113E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59113E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9113E" w:rsidRDefault="0059113E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Sở KHĐT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ngày hội quảng bá sản phẩm miền núi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Bắc Trà My</w:t>
            </w:r>
          </w:p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963273" w:rsidRDefault="00A12951" w:rsidP="00A12951">
            <w:pPr>
              <w:jc w:val="both"/>
              <w:rPr>
                <w:color w:val="000000" w:themeColor="text1"/>
              </w:rPr>
            </w:pPr>
            <w:r w:rsidRPr="00D5148B">
              <w:rPr>
                <w:color w:val="000000" w:themeColor="text1"/>
              </w:rPr>
              <w:t>Dự sơ kết công tác khuyến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P.GD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963273" w:rsidRDefault="00A12951" w:rsidP="00A12951">
            <w:pPr>
              <w:jc w:val="both"/>
              <w:rPr>
                <w:color w:val="000000" w:themeColor="text1"/>
              </w:rPr>
            </w:pPr>
            <w:r w:rsidRPr="002A34E3">
              <w:rPr>
                <w:color w:val="000000" w:themeColor="text1"/>
              </w:rPr>
              <w:t>BPC giám sát tại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4967AB" w:rsidRDefault="00BE2F2F" w:rsidP="00A12951">
            <w:pPr>
              <w:jc w:val="both"/>
              <w:rPr>
                <w:color w:val="000000" w:themeColor="text1"/>
              </w:rPr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963273" w:rsidRDefault="00A12951" w:rsidP="00A129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Lễ kỷ niệm 60 thành lập huyện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Đông Giang</w:t>
            </w:r>
          </w:p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A67B9A" w:rsidRDefault="00A12951" w:rsidP="00A12951">
            <w:pPr>
              <w:jc w:val="both"/>
            </w:pPr>
            <w:r w:rsidRPr="00A67B9A">
              <w:t>-14h.Nghe BC QH chi tiết KDC ĐT số 3 Điện An</w:t>
            </w:r>
          </w:p>
          <w:p w:rsidR="00A12951" w:rsidRPr="00A67B9A" w:rsidRDefault="00A12951" w:rsidP="00A12951">
            <w:pPr>
              <w:jc w:val="both"/>
            </w:pPr>
            <w:r w:rsidRPr="00A67B9A">
              <w:t>-15h30.Nghe b/c QH ĐH Đà Nẵng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A67B9A" w:rsidRDefault="00A12951" w:rsidP="00A12951">
            <w:pPr>
              <w:jc w:val="center"/>
            </w:pPr>
            <w:r w:rsidRPr="00A67B9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A67B9A" w:rsidRDefault="00A12951" w:rsidP="00A12951">
            <w:pPr>
              <w:jc w:val="center"/>
            </w:pPr>
            <w:r w:rsidRPr="00A67B9A"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A67B9A" w:rsidRDefault="00A12951" w:rsidP="00A12951">
            <w:pPr>
              <w:jc w:val="center"/>
            </w:pPr>
            <w:r w:rsidRPr="00A67B9A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A67B9A" w:rsidRDefault="00A12951" w:rsidP="00A12951">
            <w:pPr>
              <w:jc w:val="center"/>
            </w:pPr>
            <w:r w:rsidRPr="00A67B9A">
              <w:t>P.họp 1</w:t>
            </w:r>
          </w:p>
          <w:p w:rsidR="00A12951" w:rsidRPr="00A67B9A" w:rsidRDefault="00A12951" w:rsidP="00A12951">
            <w:pPr>
              <w:jc w:val="center"/>
            </w:pPr>
            <w:r w:rsidRPr="00A67B9A">
              <w:t>Điện Ngọc</w:t>
            </w:r>
          </w:p>
          <w:p w:rsidR="00A12951" w:rsidRPr="00A67B9A" w:rsidRDefault="00A12951" w:rsidP="00A12951">
            <w:pPr>
              <w:jc w:val="center"/>
            </w:pPr>
            <w:r w:rsidRPr="00A67B9A">
              <w:t>A.Dũng</w:t>
            </w:r>
          </w:p>
        </w:tc>
      </w:tr>
      <w:tr w:rsidR="00A12951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963273" w:rsidRDefault="00A12951" w:rsidP="00A129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15h.Làm việc Sở KHĐT về dự án tơ tằm CCN 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51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KHĐT</w:t>
            </w:r>
          </w:p>
          <w:p w:rsidR="00A12951" w:rsidRPr="00CE3CBD" w:rsidRDefault="00A12951" w:rsidP="00A129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Hội NCT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 Dự đêm chung kết liên hoan Bolero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Tỉnh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p.Vĩnh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436B47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</w:t>
            </w:r>
            <w:r w:rsidRPr="00B94E66">
              <w:rPr>
                <w:color w:val="000000" w:themeColor="text1"/>
              </w:rPr>
              <w:t>ội ngh</w:t>
            </w:r>
            <w:r>
              <w:rPr>
                <w:color w:val="000000" w:themeColor="text1"/>
              </w:rPr>
              <w:t>ị</w:t>
            </w:r>
            <w:r w:rsidRPr="00B94E66">
              <w:rPr>
                <w:color w:val="000000" w:themeColor="text1"/>
              </w:rPr>
              <w:t xml:space="preserve"> 6 tháng Đảng bộ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Họp giải quyết đơn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Đảng ủy p.Đ.Dương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615D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Pr="00CE3CBD" w:rsidRDefault="008F615D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Default="008F615D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xã Đ.Tiến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Default="008F615D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Default="008F615D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Default="008F615D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5D" w:rsidRDefault="008F615D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3C40C8" w:rsidRDefault="003238C8" w:rsidP="003238C8">
            <w:pPr>
              <w:jc w:val="both"/>
            </w:pPr>
            <w:r w:rsidRPr="007347DC">
              <w:t>Họp rà soát các nội dung cbi lễ 60 năm kết nghĩa HH</w:t>
            </w:r>
            <w:r>
              <w:t>-ĐB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3C40C8" w:rsidRDefault="003238C8" w:rsidP="003238C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3C40C8" w:rsidRDefault="003238C8" w:rsidP="003238C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3C40C8" w:rsidRDefault="003238C8" w:rsidP="003238C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3C40C8" w:rsidRDefault="003238C8" w:rsidP="003238C8">
            <w:pPr>
              <w:jc w:val="center"/>
            </w:pPr>
            <w:r>
              <w:t>P.họp 1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Tỉnh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BE2F2F" w:rsidP="003238C8">
            <w:pPr>
              <w:jc w:val="both"/>
              <w:rPr>
                <w:color w:val="000000" w:themeColor="text1"/>
              </w:rPr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Tổ CT</w:t>
            </w:r>
            <w:r w:rsidRPr="007D0FF3">
              <w:rPr>
                <w:color w:val="000000" w:themeColor="text1"/>
              </w:rPr>
              <w:t xml:space="preserve"> 11055</w:t>
            </w:r>
            <w:r>
              <w:rPr>
                <w:color w:val="000000" w:themeColor="text1"/>
              </w:rPr>
              <w:t xml:space="preserve"> rà soát tại ĐT.Bắc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Đ.T.Bắc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BE2F2F" w:rsidP="003238C8">
            <w:pPr>
              <w:jc w:val="both"/>
              <w:rPr>
                <w:color w:val="000000" w:themeColor="text1"/>
              </w:rPr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07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Tỉnh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lễ tạ ơn giáo xứ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B63DD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Pr="00CE3CBD" w:rsidRDefault="009B63DD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Default="000E27BD" w:rsidP="008B1438">
            <w:pPr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08h.</w:t>
            </w:r>
            <w:r w:rsidR="001144FC" w:rsidRPr="004E21D2">
              <w:rPr>
                <w:bCs/>
                <w:iCs/>
              </w:rPr>
              <w:t xml:space="preserve">Nghe </w:t>
            </w:r>
            <w:r w:rsidR="009B63DD">
              <w:rPr>
                <w:bCs/>
                <w:iCs/>
              </w:rPr>
              <w:t>BC</w:t>
            </w:r>
            <w:r w:rsidR="009B63DD" w:rsidRPr="004E21D2">
              <w:rPr>
                <w:bCs/>
                <w:iCs/>
              </w:rPr>
              <w:t xml:space="preserve"> </w:t>
            </w:r>
            <w:r w:rsidR="009B63DD">
              <w:rPr>
                <w:bCs/>
                <w:iCs/>
              </w:rPr>
              <w:t>đồ án</w:t>
            </w:r>
            <w:r w:rsidR="009B63DD" w:rsidRPr="004E21D2">
              <w:rPr>
                <w:bCs/>
                <w:iCs/>
              </w:rPr>
              <w:t xml:space="preserve"> </w:t>
            </w:r>
            <w:r w:rsidR="009B63DD">
              <w:rPr>
                <w:bCs/>
                <w:iCs/>
              </w:rPr>
              <w:t>QH</w:t>
            </w:r>
            <w:r w:rsidR="00D57B1E">
              <w:rPr>
                <w:bCs/>
                <w:iCs/>
              </w:rPr>
              <w:t>CT</w:t>
            </w:r>
            <w:r w:rsidR="008B1438">
              <w:rPr>
                <w:bCs/>
                <w:iCs/>
              </w:rPr>
              <w:t xml:space="preserve"> </w:t>
            </w:r>
            <w:r w:rsidR="00D57B1E">
              <w:rPr>
                <w:bCs/>
                <w:iCs/>
              </w:rPr>
              <w:t>KDC</w:t>
            </w:r>
            <w:r w:rsidR="009B63DD">
              <w:rPr>
                <w:bCs/>
                <w:iCs/>
              </w:rPr>
              <w:t xml:space="preserve"> đô thị số 3, phường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Default="000A6857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Pr="00CE3CBD" w:rsidRDefault="000A6857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Pr="00CE3CBD" w:rsidRDefault="000A6857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3DD" w:rsidRDefault="00CD69F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0A6857">
              <w:rPr>
                <w:color w:val="000000" w:themeColor="text1"/>
              </w:rPr>
              <w:t>.họp 1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7E76DD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07h30.Nghe b/c quỹ đất cải tnasg mồ mả phục vụ GPMB CCN</w:t>
            </w:r>
          </w:p>
          <w:p w:rsidR="007E76DD" w:rsidRPr="00CE3CBD" w:rsidRDefault="007E76DD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08h30.Kiểm tra điều chỉnh khu xử lý chất thải rắn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2C5C0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2C5C0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2C5C08" w:rsidRDefault="002C5C0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D.N.Đông</w:t>
            </w:r>
          </w:p>
          <w:p w:rsidR="002C5C08" w:rsidRPr="00CE3CBD" w:rsidRDefault="002C5C0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  <w:bookmarkStart w:id="0" w:name="_GoBack"/>
            <w:bookmarkEnd w:id="0"/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975F1D" w:rsidP="003238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7h30.Dự họp HĐND p.Đ.An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975F1D" w:rsidP="003238C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666F0C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963273" w:rsidRDefault="003238C8" w:rsidP="003238C8">
            <w:pPr>
              <w:jc w:val="both"/>
              <w:rPr>
                <w:color w:val="000000" w:themeColor="text1"/>
              </w:rPr>
            </w:pPr>
            <w:r w:rsidRPr="00AB1365">
              <w:rPr>
                <w:color w:val="000000" w:themeColor="text1"/>
              </w:rPr>
              <w:t>Nghe tiến độ các dự án đo vẽ v</w:t>
            </w:r>
            <w:r>
              <w:rPr>
                <w:color w:val="000000" w:themeColor="text1"/>
              </w:rPr>
              <w:t>à các dự án do phòng TN chủ đầu</w:t>
            </w:r>
            <w:r w:rsidRPr="00AB1365">
              <w:rPr>
                <w:color w:val="000000" w:themeColor="text1"/>
              </w:rPr>
              <w:t xml:space="preserve"> tư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hội thảo TP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238C8" w:rsidRPr="00CE3CBD" w:rsidTr="007B54DC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DB3EE1B" wp14:editId="5AC262D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E33F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</w:pPr>
            <w:r w:rsidRPr="00BF3791">
              <w:rPr>
                <w:color w:val="000000" w:themeColor="text1"/>
              </w:rPr>
              <w:t>A.Điểu</w:t>
            </w:r>
          </w:p>
        </w:tc>
      </w:tr>
      <w:tr w:rsidR="003238C8" w:rsidRPr="00CE3CBD" w:rsidTr="007B54D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Default="003238C8" w:rsidP="003238C8">
            <w:pPr>
              <w:jc w:val="center"/>
            </w:pPr>
            <w:r w:rsidRPr="00BF3791">
              <w:rPr>
                <w:color w:val="000000" w:themeColor="text1"/>
              </w:rPr>
              <w:t>A.Điểu</w:t>
            </w:r>
          </w:p>
        </w:tc>
      </w:tr>
      <w:tr w:rsidR="003238C8" w:rsidRPr="00CE3CBD" w:rsidTr="007B54D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3238C8" w:rsidRPr="00CE3CBD" w:rsidRDefault="003238C8" w:rsidP="003238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238C8" w:rsidRPr="00CE3CBD" w:rsidTr="007B54D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C8" w:rsidRPr="00CE3CBD" w:rsidRDefault="003238C8" w:rsidP="0032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955D2E" w:rsidRPr="00CE3CBD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55D2E" w:rsidRPr="00CE3CBD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55D2E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715C91" w:rsidRDefault="00715C91" w:rsidP="00955D2E">
      <w:pPr>
        <w:jc w:val="center"/>
        <w:rPr>
          <w:b/>
          <w:color w:val="000000" w:themeColor="text1"/>
          <w:sz w:val="28"/>
          <w:szCs w:val="28"/>
        </w:rPr>
      </w:pPr>
    </w:p>
    <w:p w:rsidR="00955D2E" w:rsidRPr="00CE3CBD" w:rsidRDefault="00955D2E" w:rsidP="002208C2">
      <w:pPr>
        <w:spacing w:after="160" w:line="259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55D2E" w:rsidRPr="00CE3CBD" w:rsidRDefault="00955D2E" w:rsidP="00955D2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C14BAE">
        <w:rPr>
          <w:b/>
          <w:color w:val="000000" w:themeColor="text1"/>
        </w:rPr>
        <w:t>10</w:t>
      </w:r>
      <w:r>
        <w:rPr>
          <w:b/>
          <w:color w:val="000000" w:themeColor="text1"/>
        </w:rPr>
        <w:t>/7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C14BAE">
        <w:rPr>
          <w:b/>
          <w:color w:val="000000" w:themeColor="text1"/>
        </w:rPr>
        <w:t>16</w:t>
      </w:r>
      <w:r>
        <w:rPr>
          <w:b/>
          <w:color w:val="000000" w:themeColor="text1"/>
        </w:rPr>
        <w:t>/7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55D2E" w:rsidRPr="00CE3CBD" w:rsidRDefault="00955D2E" w:rsidP="00955D2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55D2E" w:rsidRPr="00CE3CBD" w:rsidTr="007B54D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55D2E" w:rsidRPr="00CE3CBD" w:rsidTr="007B54D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55D2E" w:rsidRPr="00CE3CBD" w:rsidRDefault="00C14BAE" w:rsidP="00C14B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="00955D2E" w:rsidRPr="00CE3CBD">
              <w:rPr>
                <w:b/>
                <w:color w:val="000000" w:themeColor="text1"/>
              </w:rPr>
              <w:t>/</w:t>
            </w:r>
            <w:r w:rsidR="00955D2E">
              <w:rPr>
                <w:b/>
                <w:color w:val="000000" w:themeColor="text1"/>
              </w:rPr>
              <w:t>7</w:t>
            </w:r>
            <w:r w:rsidR="00955D2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963273" w:rsidRDefault="00955D2E" w:rsidP="007B54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55D2E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963273" w:rsidRDefault="00FD6A16" w:rsidP="00FD6A1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t/h KTXH 6 tháng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Default="00FD6A16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D6A16" w:rsidRPr="00CE3CBD" w:rsidRDefault="00FD6A16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FD6A16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Default="00FD6A16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:rsidR="00FD6A16" w:rsidRPr="00CE3CBD" w:rsidRDefault="00FD6A16" w:rsidP="007B5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Default="002C2E5F" w:rsidP="007B54DC">
            <w:pPr>
              <w:jc w:val="center"/>
            </w:pPr>
            <w:r>
              <w:rPr>
                <w:color w:val="000000" w:themeColor="text1"/>
              </w:rPr>
              <w:t>P.họp 1</w:t>
            </w:r>
          </w:p>
        </w:tc>
      </w:tr>
      <w:tr w:rsidR="00955D2E" w:rsidRPr="00CE3CBD" w:rsidTr="007B54D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963273" w:rsidRDefault="00955D2E" w:rsidP="007B54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Pr="00CE3CBD" w:rsidRDefault="00955D2E" w:rsidP="007B54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2E" w:rsidRDefault="00955D2E" w:rsidP="007B54DC">
            <w:pPr>
              <w:jc w:val="center"/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Nghe b/c tiến độ giải ngân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(03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D2674A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D2674A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C7DDD" w:rsidP="00D16745">
            <w:pPr>
              <w:jc w:val="both"/>
              <w:rPr>
                <w:color w:val="000000" w:themeColor="text1"/>
              </w:rPr>
            </w:pPr>
            <w:r w:rsidRPr="00DC7DDD">
              <w:rPr>
                <w:color w:val="000000" w:themeColor="text1"/>
              </w:rPr>
              <w:t>Tập huấn công tác trẻ em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C7DDD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C7DDD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3C40C8" w:rsidRDefault="00D16745" w:rsidP="00D167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3C40C8" w:rsidRDefault="00D16745" w:rsidP="00D167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3C40C8" w:rsidRDefault="00D16745" w:rsidP="00D167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3C40C8" w:rsidRDefault="00D16745" w:rsidP="00D167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3C40C8" w:rsidRDefault="00D16745" w:rsidP="00D16745">
            <w:pPr>
              <w:jc w:val="center"/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963273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14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D16745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45" w:rsidRPr="00CE3CBD" w:rsidRDefault="00D16745" w:rsidP="00D16745">
            <w:pPr>
              <w:jc w:val="center"/>
              <w:rPr>
                <w:color w:val="000000" w:themeColor="text1"/>
              </w:rPr>
            </w:pPr>
          </w:p>
        </w:tc>
      </w:tr>
      <w:tr w:rsidR="000E034C" w:rsidRPr="00CE3CBD" w:rsidTr="007B54D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963273" w:rsidRDefault="000E034C" w:rsidP="000E03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G/q v/m Xí nghiệp Đinh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E034C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</w:tr>
      <w:tr w:rsidR="000E034C" w:rsidRPr="00CE3CBD" w:rsidTr="007B54D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</w:p>
        </w:tc>
      </w:tr>
      <w:tr w:rsidR="000E034C" w:rsidRPr="00CE3CBD" w:rsidTr="003A326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77957DC" wp14:editId="652C7E3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6FDA2" id="Straight Connector 2" o:spid="_x0000_s1026" type="#_x0000_t32" style="position:absolute;margin-left:-6.2pt;margin-top:6.2pt;width:0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Default="000E034C" w:rsidP="000E034C">
            <w:pPr>
              <w:jc w:val="center"/>
            </w:pPr>
            <w:r w:rsidRPr="00FF6CF7">
              <w:rPr>
                <w:color w:val="000000" w:themeColor="text1"/>
              </w:rPr>
              <w:t>A.Khôi</w:t>
            </w:r>
          </w:p>
        </w:tc>
      </w:tr>
      <w:tr w:rsidR="000E034C" w:rsidRPr="00CE3CBD" w:rsidTr="003A326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Default="000E034C" w:rsidP="000E034C">
            <w:pPr>
              <w:jc w:val="center"/>
            </w:pPr>
            <w:r w:rsidRPr="00FF6CF7">
              <w:rPr>
                <w:color w:val="000000" w:themeColor="text1"/>
              </w:rPr>
              <w:t>A.Khôi</w:t>
            </w:r>
          </w:p>
        </w:tc>
      </w:tr>
      <w:tr w:rsidR="000E034C" w:rsidRPr="00CE3CBD" w:rsidTr="007B54D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0E034C" w:rsidRPr="00CE3CBD" w:rsidRDefault="000E034C" w:rsidP="000E03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E034C" w:rsidRPr="00CE3CBD" w:rsidTr="007B54D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4C" w:rsidRPr="00CE3CBD" w:rsidRDefault="000E034C" w:rsidP="000E0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955D2E" w:rsidRPr="00CE3CBD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55D2E" w:rsidRPr="00CE3CBD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55D2E" w:rsidRDefault="00955D2E" w:rsidP="00955D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2C65E5" w:rsidRDefault="002C65E5"/>
    <w:sectPr w:rsidR="002C65E5" w:rsidSect="00C1306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E"/>
    <w:rsid w:val="000160BC"/>
    <w:rsid w:val="000202EA"/>
    <w:rsid w:val="00030308"/>
    <w:rsid w:val="00054D29"/>
    <w:rsid w:val="000A6857"/>
    <w:rsid w:val="000E034C"/>
    <w:rsid w:val="000E27BD"/>
    <w:rsid w:val="000E6033"/>
    <w:rsid w:val="000E7A3D"/>
    <w:rsid w:val="000F0B12"/>
    <w:rsid w:val="000F47D0"/>
    <w:rsid w:val="000F71C8"/>
    <w:rsid w:val="001144FC"/>
    <w:rsid w:val="001352C4"/>
    <w:rsid w:val="00174A5E"/>
    <w:rsid w:val="001C0026"/>
    <w:rsid w:val="001E1840"/>
    <w:rsid w:val="001E1A61"/>
    <w:rsid w:val="001E1C9F"/>
    <w:rsid w:val="00207DF7"/>
    <w:rsid w:val="002208C2"/>
    <w:rsid w:val="00247E29"/>
    <w:rsid w:val="00283495"/>
    <w:rsid w:val="002A34E3"/>
    <w:rsid w:val="002C171D"/>
    <w:rsid w:val="002C2E5F"/>
    <w:rsid w:val="002C5900"/>
    <w:rsid w:val="002C5C08"/>
    <w:rsid w:val="002C65E5"/>
    <w:rsid w:val="00301EDD"/>
    <w:rsid w:val="00305322"/>
    <w:rsid w:val="0031507C"/>
    <w:rsid w:val="00317CDC"/>
    <w:rsid w:val="003238C8"/>
    <w:rsid w:val="0032409A"/>
    <w:rsid w:val="00327414"/>
    <w:rsid w:val="00355405"/>
    <w:rsid w:val="00376528"/>
    <w:rsid w:val="00377867"/>
    <w:rsid w:val="00384FAA"/>
    <w:rsid w:val="00392427"/>
    <w:rsid w:val="003A326E"/>
    <w:rsid w:val="003C72F0"/>
    <w:rsid w:val="003C791C"/>
    <w:rsid w:val="003D40CD"/>
    <w:rsid w:val="003D6DD8"/>
    <w:rsid w:val="003E06E5"/>
    <w:rsid w:val="003E6C1A"/>
    <w:rsid w:val="003F0158"/>
    <w:rsid w:val="003F3331"/>
    <w:rsid w:val="003F5C80"/>
    <w:rsid w:val="00410697"/>
    <w:rsid w:val="00417989"/>
    <w:rsid w:val="00431A6C"/>
    <w:rsid w:val="00436B47"/>
    <w:rsid w:val="004947D2"/>
    <w:rsid w:val="004A7DB2"/>
    <w:rsid w:val="004E4959"/>
    <w:rsid w:val="004E54CC"/>
    <w:rsid w:val="004E691F"/>
    <w:rsid w:val="004E7E0E"/>
    <w:rsid w:val="00524FAA"/>
    <w:rsid w:val="005527A4"/>
    <w:rsid w:val="00553635"/>
    <w:rsid w:val="00556E2E"/>
    <w:rsid w:val="0059113E"/>
    <w:rsid w:val="005E4917"/>
    <w:rsid w:val="005F4307"/>
    <w:rsid w:val="0060173C"/>
    <w:rsid w:val="00606B98"/>
    <w:rsid w:val="0062258D"/>
    <w:rsid w:val="00630CCC"/>
    <w:rsid w:val="006312F1"/>
    <w:rsid w:val="00653C8E"/>
    <w:rsid w:val="00666F0C"/>
    <w:rsid w:val="00680600"/>
    <w:rsid w:val="0068767F"/>
    <w:rsid w:val="00693ED9"/>
    <w:rsid w:val="006C12A4"/>
    <w:rsid w:val="006D3AF3"/>
    <w:rsid w:val="006D70AD"/>
    <w:rsid w:val="006F7780"/>
    <w:rsid w:val="00715C91"/>
    <w:rsid w:val="007240A5"/>
    <w:rsid w:val="007347DC"/>
    <w:rsid w:val="00745E52"/>
    <w:rsid w:val="007724BF"/>
    <w:rsid w:val="00782209"/>
    <w:rsid w:val="007A7CF0"/>
    <w:rsid w:val="007C33B7"/>
    <w:rsid w:val="007D0FF3"/>
    <w:rsid w:val="007E0F6B"/>
    <w:rsid w:val="007E76DD"/>
    <w:rsid w:val="00804381"/>
    <w:rsid w:val="0081125D"/>
    <w:rsid w:val="008462AC"/>
    <w:rsid w:val="00850A5E"/>
    <w:rsid w:val="00865CCC"/>
    <w:rsid w:val="0088207B"/>
    <w:rsid w:val="008972C3"/>
    <w:rsid w:val="008B1438"/>
    <w:rsid w:val="008C56CD"/>
    <w:rsid w:val="008C7FB0"/>
    <w:rsid w:val="008F615D"/>
    <w:rsid w:val="00910639"/>
    <w:rsid w:val="009314B4"/>
    <w:rsid w:val="009509A6"/>
    <w:rsid w:val="00955D2E"/>
    <w:rsid w:val="00966878"/>
    <w:rsid w:val="00967E65"/>
    <w:rsid w:val="00975F1D"/>
    <w:rsid w:val="009A1153"/>
    <w:rsid w:val="009B63DD"/>
    <w:rsid w:val="00A12951"/>
    <w:rsid w:val="00A46FA7"/>
    <w:rsid w:val="00A47793"/>
    <w:rsid w:val="00A67B9A"/>
    <w:rsid w:val="00A838AE"/>
    <w:rsid w:val="00A876E7"/>
    <w:rsid w:val="00A93944"/>
    <w:rsid w:val="00AB1365"/>
    <w:rsid w:val="00AB6570"/>
    <w:rsid w:val="00AD327A"/>
    <w:rsid w:val="00AE689F"/>
    <w:rsid w:val="00B221C2"/>
    <w:rsid w:val="00B22289"/>
    <w:rsid w:val="00B45449"/>
    <w:rsid w:val="00B61E0E"/>
    <w:rsid w:val="00B94E66"/>
    <w:rsid w:val="00BB3A29"/>
    <w:rsid w:val="00BC6D60"/>
    <w:rsid w:val="00BE2F2F"/>
    <w:rsid w:val="00BF6048"/>
    <w:rsid w:val="00C13523"/>
    <w:rsid w:val="00C14BAE"/>
    <w:rsid w:val="00C31C14"/>
    <w:rsid w:val="00C530FB"/>
    <w:rsid w:val="00C93ADB"/>
    <w:rsid w:val="00CC1829"/>
    <w:rsid w:val="00CD69F8"/>
    <w:rsid w:val="00CF3D9E"/>
    <w:rsid w:val="00CF5C26"/>
    <w:rsid w:val="00D00EBB"/>
    <w:rsid w:val="00D16745"/>
    <w:rsid w:val="00D21982"/>
    <w:rsid w:val="00D22FF0"/>
    <w:rsid w:val="00D5148B"/>
    <w:rsid w:val="00D57B1E"/>
    <w:rsid w:val="00D60A44"/>
    <w:rsid w:val="00D72C02"/>
    <w:rsid w:val="00D934FB"/>
    <w:rsid w:val="00DA029D"/>
    <w:rsid w:val="00DA4DE1"/>
    <w:rsid w:val="00DC7DDD"/>
    <w:rsid w:val="00DD1B0E"/>
    <w:rsid w:val="00DF4C86"/>
    <w:rsid w:val="00E01385"/>
    <w:rsid w:val="00E01404"/>
    <w:rsid w:val="00E335A4"/>
    <w:rsid w:val="00E620BE"/>
    <w:rsid w:val="00E65034"/>
    <w:rsid w:val="00E9371D"/>
    <w:rsid w:val="00EB7129"/>
    <w:rsid w:val="00EE7A12"/>
    <w:rsid w:val="00EF5FD9"/>
    <w:rsid w:val="00F35975"/>
    <w:rsid w:val="00F905BF"/>
    <w:rsid w:val="00F962C6"/>
    <w:rsid w:val="00FC5498"/>
    <w:rsid w:val="00FD0CF2"/>
    <w:rsid w:val="00FD6A16"/>
    <w:rsid w:val="00FE139C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1C74-5C04-4EFD-BC1F-B095F58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202</cp:revision>
  <dcterms:created xsi:type="dcterms:W3CDTF">2023-06-29T06:38:00Z</dcterms:created>
  <dcterms:modified xsi:type="dcterms:W3CDTF">2023-07-06T06:51:00Z</dcterms:modified>
</cp:coreProperties>
</file>