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35" w:rsidRPr="00DD69B4" w:rsidRDefault="00BC7535" w:rsidP="00BC7535">
      <w:pPr>
        <w:spacing w:line="259" w:lineRule="auto"/>
        <w:jc w:val="center"/>
      </w:pPr>
      <w:r w:rsidRPr="00DD69B4">
        <w:rPr>
          <w:b/>
          <w:sz w:val="28"/>
          <w:szCs w:val="28"/>
          <w:lang w:val="vi-VN"/>
        </w:rPr>
        <w:t>LỊCH CÔNG TÁC TUẦN</w:t>
      </w:r>
    </w:p>
    <w:p w:rsidR="00BC7535" w:rsidRPr="00DD69B4" w:rsidRDefault="00BC7535" w:rsidP="00BC7535">
      <w:pPr>
        <w:jc w:val="center"/>
      </w:pPr>
      <w:r w:rsidRPr="00DD69B4">
        <w:rPr>
          <w:b/>
          <w:lang w:val="vi-VN"/>
        </w:rPr>
        <w:t xml:space="preserve">(Từ ngày </w:t>
      </w:r>
      <w:r>
        <w:rPr>
          <w:b/>
        </w:rPr>
        <w:t>31</w:t>
      </w:r>
      <w:r w:rsidRPr="00DD69B4">
        <w:rPr>
          <w:b/>
        </w:rPr>
        <w:t>/7/2023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>
        <w:rPr>
          <w:b/>
        </w:rPr>
        <w:t>06</w:t>
      </w:r>
      <w:r w:rsidRPr="00DD69B4">
        <w:rPr>
          <w:b/>
        </w:rPr>
        <w:t>/</w:t>
      </w:r>
      <w:r>
        <w:rPr>
          <w:b/>
        </w:rPr>
        <w:t>8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BC7535" w:rsidRPr="00CE3CBD" w:rsidRDefault="00BC7535" w:rsidP="00BC7535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BC7535" w:rsidRPr="00CE3CBD" w:rsidTr="009C250B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</w:p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BC7535" w:rsidRPr="00CE3CBD" w:rsidTr="009C250B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31/7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963273" w:rsidRDefault="00056D38" w:rsidP="009C25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07h.Chào cờ tháng 8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38" w:rsidRDefault="00056D38" w:rsidP="009C25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Default="00056D38" w:rsidP="009C250B">
            <w:pPr>
              <w:jc w:val="center"/>
            </w:pPr>
            <w:r>
              <w:t>Quảng trường</w:t>
            </w:r>
          </w:p>
        </w:tc>
      </w:tr>
      <w:tr w:rsidR="00BC7535" w:rsidRPr="00CE3CBD" w:rsidTr="009C250B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056D38" w:rsidP="009C25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</w:t>
            </w:r>
            <w:r w:rsidR="00BC7535">
              <w:rPr>
                <w:color w:val="000000" w:themeColor="text1"/>
              </w:rPr>
              <w:t>Họp UBND thường kỳ tháng 7</w:t>
            </w:r>
            <w:r w:rsidR="00992416">
              <w:rPr>
                <w:color w:val="000000" w:themeColor="text1"/>
              </w:rPr>
              <w:t xml:space="preserve"> và 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BC7535" w:rsidRPr="00CE3CBD" w:rsidTr="009C250B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963273" w:rsidRDefault="001976DF" w:rsidP="001976D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</w:t>
            </w:r>
            <w:r w:rsidRPr="001976DF"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</w:rPr>
              <w:t>Dự HN</w:t>
            </w:r>
            <w:r w:rsidRPr="001976DF">
              <w:rPr>
                <w:color w:val="000000" w:themeColor="text1"/>
              </w:rPr>
              <w:t xml:space="preserve"> trực tuyến toàn quốc triển khai thực hiện sắp xếp đơn vị hành chính</w:t>
            </w:r>
            <w:r>
              <w:rPr>
                <w:color w:val="000000" w:themeColor="text1"/>
              </w:rPr>
              <w:t xml:space="preserve"> cấp huyện,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1B7160" w:rsidP="009C25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1B7160" w:rsidP="009C25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1B7160" w:rsidP="009C25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Default="001B7160" w:rsidP="009C250B">
            <w:pPr>
              <w:jc w:val="center"/>
            </w:pPr>
            <w:r>
              <w:t>P.trực tuyến</w:t>
            </w:r>
          </w:p>
        </w:tc>
      </w:tr>
      <w:tr w:rsidR="00C45C48" w:rsidRPr="00CE3CBD" w:rsidTr="009C250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C48" w:rsidRPr="00CE3CBD" w:rsidRDefault="00C45C48" w:rsidP="00C45C48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C48" w:rsidRPr="00963273" w:rsidRDefault="00C45C48" w:rsidP="00C45C4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Cty Vimass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C48" w:rsidRDefault="00C45C48" w:rsidP="00C45C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C45C48" w:rsidRPr="00CE3CBD" w:rsidRDefault="00C45C48" w:rsidP="00C45C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C48" w:rsidRPr="00CE3CBD" w:rsidRDefault="00C45C48" w:rsidP="00C45C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C48" w:rsidRDefault="00C45C48" w:rsidP="00C45C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  <w:p w:rsidR="00C45C48" w:rsidRPr="00CE3CBD" w:rsidRDefault="00C45C48" w:rsidP="00C45C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VHTT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C48" w:rsidRDefault="00C45C48" w:rsidP="00C45C48">
            <w:pPr>
              <w:jc w:val="center"/>
            </w:pPr>
            <w:r>
              <w:t>P.trực tuyến</w:t>
            </w:r>
          </w:p>
        </w:tc>
      </w:tr>
      <w:tr w:rsidR="00EE7196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963273" w:rsidRDefault="00EE7196" w:rsidP="00EE719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HĐTĐKT về phong tặng AHLLVT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Nội vụ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Default="00EE7196" w:rsidP="00EE7196">
            <w:pPr>
              <w:jc w:val="center"/>
            </w:pPr>
            <w:r>
              <w:t>P.họp 1</w:t>
            </w:r>
          </w:p>
        </w:tc>
      </w:tr>
      <w:tr w:rsidR="00EE7196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963273" w:rsidRDefault="00EE7196" w:rsidP="00EE7196">
            <w:pPr>
              <w:jc w:val="both"/>
              <w:rPr>
                <w:color w:val="000000" w:themeColor="text1"/>
              </w:rPr>
            </w:pPr>
            <w:r w:rsidRPr="000837FE">
              <w:t>Khảo sát các dự án trọng điểm BQL làm CĐT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EE7196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963273" w:rsidRDefault="00EE7196" w:rsidP="00EE719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 tiếp C.dân Thị ủy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EE7196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963273" w:rsidRDefault="00EE7196" w:rsidP="00EE719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14h.Dự</w:t>
            </w:r>
            <w:r>
              <w:t xml:space="preserve"> h</w:t>
            </w:r>
            <w:r w:rsidRPr="00B458D4">
              <w:rPr>
                <w:color w:val="000000" w:themeColor="text1"/>
              </w:rPr>
              <w:t xml:space="preserve">ọp </w:t>
            </w:r>
            <w:r>
              <w:rPr>
                <w:color w:val="000000" w:themeColor="text1"/>
              </w:rPr>
              <w:t>BTC</w:t>
            </w:r>
            <w:r w:rsidRPr="00B458D4">
              <w:rPr>
                <w:color w:val="000000" w:themeColor="text1"/>
              </w:rPr>
              <w:t xml:space="preserve"> Năm Khởi nghiệp - Quảng Nam</w:t>
            </w:r>
            <w:r>
              <w:rPr>
                <w:color w:val="000000" w:themeColor="text1"/>
              </w:rPr>
              <w:t xml:space="preserve"> </w:t>
            </w:r>
            <w:r w:rsidRPr="00B458D4">
              <w:rPr>
                <w:color w:val="000000" w:themeColor="text1"/>
              </w:rPr>
              <w:t>2023 lần 2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EE7196" w:rsidRPr="00CE3CBD" w:rsidTr="009C250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EE7196" w:rsidRPr="00CE3CBD" w:rsidRDefault="00EE7196" w:rsidP="00EE719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01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963273" w:rsidRDefault="00EE7196" w:rsidP="00EE719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Default="00EE7196" w:rsidP="00EE7196">
            <w:pPr>
              <w:jc w:val="center"/>
            </w:pPr>
            <w:r>
              <w:t>P.họp 303</w:t>
            </w:r>
          </w:p>
        </w:tc>
      </w:tr>
      <w:tr w:rsidR="00EE7196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Dự </w:t>
            </w:r>
            <w:r w:rsidRPr="00AE742A">
              <w:rPr>
                <w:color w:val="000000" w:themeColor="text1"/>
              </w:rPr>
              <w:t>họp giải quyết vướng mắc khu dân cư khối 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Default="00EE7196" w:rsidP="00EE7196">
            <w:pPr>
              <w:jc w:val="center"/>
            </w:pPr>
            <w:r>
              <w:t>Tam Kỳ</w:t>
            </w:r>
          </w:p>
          <w:p w:rsidR="00EE7196" w:rsidRDefault="00EE7196" w:rsidP="00EE7196">
            <w:pPr>
              <w:jc w:val="center"/>
            </w:pPr>
            <w:r>
              <w:t>A.Khôi</w:t>
            </w:r>
          </w:p>
        </w:tc>
      </w:tr>
      <w:tr w:rsidR="00EE7196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Default="00EE7196" w:rsidP="00EE7196">
            <w:pPr>
              <w:jc w:val="both"/>
              <w:rPr>
                <w:color w:val="000000" w:themeColor="text1"/>
              </w:rPr>
            </w:pPr>
            <w:r w:rsidRPr="00195206">
              <w:rPr>
                <w:color w:val="000000" w:themeColor="text1"/>
              </w:rPr>
              <w:t>Dự khai mạc Lễ hội sâm Ngọc linh và 20 năm tái lập huyện N.T.My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Default="00EE7196" w:rsidP="00EE7196">
            <w:pPr>
              <w:jc w:val="center"/>
            </w:pPr>
            <w:r>
              <w:t>N.T.My</w:t>
            </w:r>
          </w:p>
          <w:p w:rsidR="00EE7196" w:rsidRDefault="00EE7196" w:rsidP="00EE7196">
            <w:pPr>
              <w:jc w:val="center"/>
            </w:pPr>
            <w:r>
              <w:t>A.Dũng</w:t>
            </w:r>
          </w:p>
        </w:tc>
      </w:tr>
      <w:tr w:rsidR="00EE7196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both"/>
              <w:rPr>
                <w:color w:val="000000" w:themeColor="text1"/>
              </w:rPr>
            </w:pPr>
            <w:r w:rsidRPr="001E14C4">
              <w:rPr>
                <w:color w:val="000000" w:themeColor="text1"/>
              </w:rPr>
              <w:t>Đoàn 11055 kiểm tra thực tế tại các xã, phường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Default="00EE7196" w:rsidP="00EE7196">
            <w:pPr>
              <w:jc w:val="center"/>
            </w:pPr>
            <w:r>
              <w:t>A.Điểu</w:t>
            </w:r>
          </w:p>
        </w:tc>
      </w:tr>
      <w:tr w:rsidR="00EE7196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963273" w:rsidRDefault="00EE7196" w:rsidP="00EE7196">
            <w:pPr>
              <w:jc w:val="both"/>
              <w:rPr>
                <w:color w:val="000000" w:themeColor="text1"/>
              </w:rPr>
            </w:pPr>
            <w:r w:rsidRPr="00B73E88">
              <w:rPr>
                <w:color w:val="000000" w:themeColor="text1"/>
              </w:rPr>
              <w:t>Họp nghe bc công tác quản lý, khai thác TTTDTT Bắc Quảng 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EE7196" w:rsidRPr="00CE3CBD" w:rsidTr="009C250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963273" w:rsidRDefault="00EE7196" w:rsidP="00EE719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 tổng kết ATGT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EE7196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D9349C" w:rsidRDefault="00EE7196" w:rsidP="00EE7196">
            <w:pPr>
              <w:jc w:val="both"/>
            </w:pPr>
            <w:r w:rsidRPr="00D9349C">
              <w:t>Khảo sát các dự án khu dân cư, đô thị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EE7196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963273" w:rsidRDefault="00EE7196" w:rsidP="00EE7196">
            <w:pPr>
              <w:jc w:val="both"/>
              <w:rPr>
                <w:color w:val="000000" w:themeColor="text1"/>
              </w:rPr>
            </w:pPr>
            <w:r w:rsidRPr="00A01EAC">
              <w:rPr>
                <w:color w:val="000000" w:themeColor="text1"/>
              </w:rPr>
              <w:t>Tiếp cô</w:t>
            </w:r>
            <w:r>
              <w:rPr>
                <w:color w:val="000000" w:themeColor="text1"/>
              </w:rPr>
              <w:t>ng dân ông Trần Phước Xuân và bà</w:t>
            </w:r>
            <w:r w:rsidRPr="00A01EAC">
              <w:rPr>
                <w:color w:val="000000" w:themeColor="text1"/>
              </w:rPr>
              <w:t xml:space="preserve"> Đoàn Thị Khẩn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P.T.C.dân</w:t>
            </w:r>
          </w:p>
        </w:tc>
      </w:tr>
      <w:tr w:rsidR="00EE7196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963273" w:rsidRDefault="00EE7196" w:rsidP="00EE719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</w:t>
            </w:r>
            <w:r>
              <w:t xml:space="preserve"> Dự </w:t>
            </w:r>
            <w:r w:rsidRPr="00D76E2B">
              <w:rPr>
                <w:color w:val="000000" w:themeColor="text1"/>
              </w:rPr>
              <w:t>kiểm tra tình hình quản lý và sử dụng viện trợ không hoàn lại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EE7196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963273" w:rsidRDefault="00EE7196" w:rsidP="00EE719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19h.</w:t>
            </w:r>
            <w:r w:rsidRPr="00195206">
              <w:rPr>
                <w:color w:val="000000" w:themeColor="text1"/>
              </w:rPr>
              <w:t>Dự khai mạc Lễ hội sâm Ngọc linh và 20 năm tái lập huyện N.T.My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N.T.My</w:t>
            </w:r>
          </w:p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EE7196" w:rsidRPr="00CE3CBD" w:rsidTr="009C250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EE7196" w:rsidRPr="00CE3CBD" w:rsidRDefault="00EE7196" w:rsidP="00EE719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02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963273" w:rsidRDefault="0017741B" w:rsidP="00EE719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cơ sở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17741B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Default="0017741B" w:rsidP="00EE7196">
            <w:pPr>
              <w:jc w:val="center"/>
            </w:pPr>
            <w:r>
              <w:t>A.Khôi</w:t>
            </w:r>
          </w:p>
        </w:tc>
      </w:tr>
      <w:tr w:rsidR="00EE7196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963273" w:rsidRDefault="00EE7196" w:rsidP="00EE719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Họp kiểm tra thực tế tại CCN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Default="00EE7196" w:rsidP="00EE7196">
            <w:pPr>
              <w:jc w:val="center"/>
            </w:pPr>
            <w:r>
              <w:t>Điện Tiến</w:t>
            </w:r>
          </w:p>
          <w:p w:rsidR="00EE7196" w:rsidRDefault="00EE7196" w:rsidP="00EE7196">
            <w:pPr>
              <w:jc w:val="center"/>
            </w:pPr>
            <w:r>
              <w:t>A.Điểu</w:t>
            </w:r>
          </w:p>
        </w:tc>
      </w:tr>
      <w:tr w:rsidR="00EE7196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Default="00140223" w:rsidP="00EE719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thông</w:t>
            </w:r>
            <w:r w:rsidR="00EE7196">
              <w:rPr>
                <w:color w:val="000000" w:themeColor="text1"/>
              </w:rPr>
              <w:t xml:space="preserve"> qua kết quả kiểm tra Cty Sông Ngân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Default="00EE7196" w:rsidP="00EE71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Default="00EE7196" w:rsidP="00EE71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Default="00EE7196" w:rsidP="00EE7196">
            <w:pPr>
              <w:jc w:val="center"/>
            </w:pPr>
            <w:r>
              <w:t>Sở TN</w:t>
            </w:r>
          </w:p>
          <w:p w:rsidR="00EE7196" w:rsidRDefault="00EE7196" w:rsidP="00EE7196">
            <w:pPr>
              <w:jc w:val="center"/>
            </w:pPr>
            <w:r>
              <w:t>A.Điểu</w:t>
            </w:r>
          </w:p>
        </w:tc>
      </w:tr>
      <w:tr w:rsidR="00EE7196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963273" w:rsidRDefault="00EE7196" w:rsidP="00EE7196">
            <w:pPr>
              <w:jc w:val="both"/>
              <w:rPr>
                <w:color w:val="000000" w:themeColor="text1"/>
              </w:rPr>
            </w:pPr>
            <w:r w:rsidRPr="00D9349C">
              <w:rPr>
                <w:color w:val="000000" w:themeColor="text1"/>
              </w:rPr>
              <w:t>Khảo sát dự án Cổ Cò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EE7196" w:rsidRPr="00CE3CBD" w:rsidTr="009C250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963273" w:rsidRDefault="00EE7196" w:rsidP="00EE719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Tiếp xúc cử tri tại Đ.Thọ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EE7196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963273" w:rsidRDefault="00EE7196" w:rsidP="00EE719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Tiếp xúc cử tri Đ.Ngọc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EE7196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963273" w:rsidRDefault="00EE7196" w:rsidP="00EE7196">
            <w:pPr>
              <w:jc w:val="both"/>
              <w:rPr>
                <w:color w:val="000000" w:themeColor="text1"/>
              </w:rPr>
            </w:pPr>
            <w:r w:rsidRPr="005226D8">
              <w:rPr>
                <w:color w:val="000000" w:themeColor="text1"/>
              </w:rPr>
              <w:t>Họp bàn cấp GCNQSD đất lần đầu đối với các trường hợp tại phường Điện Thắng Bắc, Điện Thắng 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140223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23" w:rsidRPr="00CE3CBD" w:rsidRDefault="00140223" w:rsidP="00EE7196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23" w:rsidRPr="005226D8" w:rsidRDefault="00140223" w:rsidP="0014022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14h.Dự </w:t>
            </w:r>
            <w:r w:rsidRPr="00140223">
              <w:rPr>
                <w:color w:val="000000" w:themeColor="text1"/>
              </w:rPr>
              <w:t xml:space="preserve">họp </w:t>
            </w:r>
            <w:r>
              <w:rPr>
                <w:color w:val="000000" w:themeColor="text1"/>
              </w:rPr>
              <w:t>BC</w:t>
            </w:r>
            <w:r w:rsidRPr="00140223">
              <w:rPr>
                <w:color w:val="000000" w:themeColor="text1"/>
              </w:rPr>
              <w:t xml:space="preserve"> công tác phân bổ, giải ngân</w:t>
            </w:r>
            <w:r>
              <w:rPr>
                <w:color w:val="000000" w:themeColor="text1"/>
              </w:rPr>
              <w:t xml:space="preserve"> </w:t>
            </w:r>
            <w:r w:rsidRPr="00140223">
              <w:rPr>
                <w:color w:val="000000" w:themeColor="text1"/>
              </w:rPr>
              <w:t>kế hoạch vốn Chương trình MTQG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23" w:rsidRDefault="00C21D3A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23" w:rsidRDefault="00140223" w:rsidP="00EE719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23" w:rsidRDefault="00140223" w:rsidP="00EE71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23" w:rsidRDefault="00C21D3A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UBND tỉnh</w:t>
            </w:r>
          </w:p>
          <w:p w:rsidR="00C21D3A" w:rsidRDefault="00C21D3A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EE7196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Default="00EE7196" w:rsidP="00EE719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535A68">
              <w:rPr>
                <w:color w:val="000000" w:themeColor="text1"/>
              </w:rPr>
              <w:t>Họp nghe báo cáo công tác bàn giao công trình tại BT Hà My</w:t>
            </w:r>
          </w:p>
          <w:p w:rsidR="00EE7196" w:rsidRPr="00963273" w:rsidRDefault="00EE7196" w:rsidP="00EE719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>
              <w:t xml:space="preserve"> </w:t>
            </w:r>
            <w:r w:rsidRPr="007C18BA">
              <w:rPr>
                <w:color w:val="000000" w:themeColor="text1"/>
              </w:rPr>
              <w:t>Nghe bc quy chế quản lý các công viên trên địa bàn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2</w:t>
            </w:r>
          </w:p>
        </w:tc>
      </w:tr>
      <w:tr w:rsidR="00EE7196" w:rsidRPr="00CE3CBD" w:rsidTr="009C250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EE7196" w:rsidRPr="00CE3CBD" w:rsidRDefault="00EE7196" w:rsidP="00EE719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03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963273" w:rsidRDefault="00EE7196" w:rsidP="00EE719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Giao ban XDCB khối xã, phường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CT, các PCT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Default="00EE7196" w:rsidP="00EE7196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  <w:p w:rsidR="00EE7196" w:rsidRPr="00CE3CBD" w:rsidRDefault="00EE7196" w:rsidP="00EE7196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CV ngành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EE7196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963273" w:rsidRDefault="00EE7196" w:rsidP="00EE719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</w:p>
        </w:tc>
      </w:tr>
      <w:tr w:rsidR="00EE7196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3C40C8" w:rsidRDefault="00EE7196" w:rsidP="00EE719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3C40C8" w:rsidRDefault="00EE7196" w:rsidP="00EE719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3C40C8" w:rsidRDefault="00EE7196" w:rsidP="00EE719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3C40C8" w:rsidRDefault="00EE7196" w:rsidP="00EE719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3C40C8" w:rsidRDefault="00EE7196" w:rsidP="00EE7196">
            <w:pPr>
              <w:jc w:val="center"/>
            </w:pPr>
          </w:p>
        </w:tc>
      </w:tr>
      <w:tr w:rsidR="00EE7196" w:rsidRPr="00CE3CBD" w:rsidTr="009C250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963273" w:rsidRDefault="00EE7196" w:rsidP="00EE719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Giao ban XDCB khối thị xã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CT, các PCT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Default="00EE7196" w:rsidP="00EE7196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  <w:p w:rsidR="00EE7196" w:rsidRPr="00CE3CBD" w:rsidRDefault="00EE7196" w:rsidP="00EE7196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CV ngành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EE7196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EE7196" w:rsidP="00EE719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963273" w:rsidRDefault="001E36FB" w:rsidP="00AD05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14h.Dự </w:t>
            </w:r>
            <w:r>
              <w:t>HN trực tuyến sơ kết công tác đảm bảo ATGT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1E36FB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1E36FB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A.Thắng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Default="001E36FB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  <w:p w:rsidR="001E36FB" w:rsidRPr="00CE3CBD" w:rsidRDefault="001E36FB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96" w:rsidRPr="00CE3CBD" w:rsidRDefault="001E36FB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E97CEF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CEF" w:rsidRPr="00CE3CBD" w:rsidRDefault="00E97CEF" w:rsidP="00EE719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CEF" w:rsidRDefault="00E97CEF" w:rsidP="00AD05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14h.Dự kiểm tra và họp g/q v/m </w:t>
            </w:r>
            <w:r>
              <w:t>đường dẫn hai đầu Cầu thôn 3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CEF" w:rsidRDefault="008F233E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CEF" w:rsidRDefault="00E97CEF" w:rsidP="00EE71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CEF" w:rsidRDefault="00E97CEF" w:rsidP="00EE71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CEF" w:rsidRDefault="008F233E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Đ.Ngọc</w:t>
            </w:r>
          </w:p>
          <w:p w:rsidR="008F233E" w:rsidRDefault="008F233E" w:rsidP="00EE7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  <w:bookmarkStart w:id="0" w:name="_GoBack"/>
            <w:bookmarkEnd w:id="0"/>
          </w:p>
        </w:tc>
      </w:tr>
      <w:tr w:rsidR="001E36FB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963273" w:rsidRDefault="001E36FB" w:rsidP="001E36F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14h.</w:t>
            </w:r>
            <w:r>
              <w:t xml:space="preserve"> Dự HN giao ban và quán triệt một số văn bản c/tác KTGS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1E36FB" w:rsidRPr="00CE3CBD" w:rsidTr="009C250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>
              <w:rPr>
                <w:b/>
                <w:color w:val="000000" w:themeColor="text1"/>
                <w:lang w:val="fr-FR"/>
              </w:rPr>
              <w:t>04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Nghe BC công tác CĐS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 phụ trách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</w:tc>
      </w:tr>
      <w:tr w:rsidR="001E36FB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HN trực tuyến QPQSĐP quân khu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QS thị xã</w:t>
            </w:r>
          </w:p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1E36FB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HN</w:t>
            </w:r>
            <w:r w:rsidRPr="00F75CA3">
              <w:rPr>
                <w:color w:val="000000" w:themeColor="text1"/>
              </w:rPr>
              <w:t xml:space="preserve"> Tổng kết năm học 2022 -2023 và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1E36FB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</w:t>
            </w:r>
            <w:r>
              <w:t>Dự t</w:t>
            </w:r>
            <w:r w:rsidRPr="00DA39CC">
              <w:rPr>
                <w:color w:val="000000" w:themeColor="text1"/>
              </w:rPr>
              <w:t>ập huấn, bồi dưỡng nghiệ</w:t>
            </w:r>
            <w:r>
              <w:rPr>
                <w:color w:val="000000" w:themeColor="text1"/>
              </w:rPr>
              <w:t>p vụ về công tác Phi chính phủ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1E36FB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Default="001E36FB" w:rsidP="001E36F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06h.Đón Đoàn CT tại sân bay ĐN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Default="001E36FB" w:rsidP="001E36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Default="001E36FB" w:rsidP="001E36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Default="001E36FB" w:rsidP="001E36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1E36FB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LĐTBXH</w:t>
            </w:r>
            <w:r w:rsidRPr="00C87626">
              <w:rPr>
                <w:color w:val="000000" w:themeColor="text1"/>
              </w:rPr>
              <w:t xml:space="preserve"> mượn HTUB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HTUB</w:t>
            </w:r>
          </w:p>
        </w:tc>
      </w:tr>
      <w:tr w:rsidR="001E36FB" w:rsidRPr="00CE3CBD" w:rsidTr="009C250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Default="001E36FB" w:rsidP="001E36F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-13h30.Hội ý Thường trực</w:t>
            </w:r>
          </w:p>
          <w:p w:rsidR="001E36FB" w:rsidRPr="00CE3CBD" w:rsidRDefault="001E36FB" w:rsidP="001E36F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-14h.</w:t>
            </w:r>
            <w:r w:rsidRPr="00CE3CBD">
              <w:rPr>
                <w:color w:val="000000" w:themeColor="text1"/>
              </w:rPr>
              <w:t>Họp BTV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TTHĐ</w:t>
            </w:r>
          </w:p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 họp TU 303</w:t>
            </w:r>
          </w:p>
        </w:tc>
      </w:tr>
      <w:tr w:rsidR="001E36FB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</w:p>
        </w:tc>
      </w:tr>
      <w:tr w:rsidR="001E36FB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</w:p>
        </w:tc>
      </w:tr>
      <w:tr w:rsidR="001E36FB" w:rsidRPr="00CE3CBD" w:rsidTr="009C250B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E0C0783" wp14:editId="2E89169D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E0CE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05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lastRenderedPageBreak/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Default="001E36FB" w:rsidP="001E36FB">
            <w:pPr>
              <w:jc w:val="center"/>
            </w:pPr>
            <w:r w:rsidRPr="0036430A">
              <w:rPr>
                <w:color w:val="000000" w:themeColor="text1"/>
              </w:rPr>
              <w:t>A.Khôi</w:t>
            </w:r>
          </w:p>
        </w:tc>
      </w:tr>
      <w:tr w:rsidR="001E36FB" w:rsidRPr="00CE3CBD" w:rsidTr="009C250B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Default="001E36FB" w:rsidP="001E36FB">
            <w:pPr>
              <w:jc w:val="center"/>
            </w:pPr>
            <w:r w:rsidRPr="0036430A">
              <w:rPr>
                <w:color w:val="000000" w:themeColor="text1"/>
              </w:rPr>
              <w:t>A.Khôi</w:t>
            </w:r>
          </w:p>
        </w:tc>
      </w:tr>
      <w:tr w:rsidR="001E36FB" w:rsidRPr="00CE3CBD" w:rsidTr="009C250B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1E36FB" w:rsidRPr="00CE3CBD" w:rsidRDefault="001E36FB" w:rsidP="001E36F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1E36FB" w:rsidRPr="00CE3CBD" w:rsidRDefault="001E36FB" w:rsidP="001E36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1E36FB" w:rsidRPr="00CE3CBD" w:rsidTr="009C250B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07h30.Dự khánh thành Chùa Hưng 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Default="001E36FB" w:rsidP="001E36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Default="001E36FB" w:rsidP="001E36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1E36FB" w:rsidRPr="00CE3CBD" w:rsidTr="009C250B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C.Hằng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C.Nhung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6FB" w:rsidRPr="00CE3CBD" w:rsidRDefault="001E36FB" w:rsidP="001E36F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</w:tbl>
    <w:p w:rsidR="00BC7535" w:rsidRPr="00CE3CBD" w:rsidRDefault="00BC7535" w:rsidP="00BC7535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BC7535" w:rsidRPr="00CE3CBD" w:rsidRDefault="00BC7535" w:rsidP="00BC7535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BC7535" w:rsidRDefault="00BC7535" w:rsidP="00BC7535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657E4C" w:rsidRDefault="00657E4C" w:rsidP="00BC7535">
      <w:pPr>
        <w:ind w:left="426" w:right="4"/>
        <w:jc w:val="both"/>
        <w:rPr>
          <w:color w:val="000000" w:themeColor="text1"/>
        </w:rPr>
      </w:pPr>
      <w:r>
        <w:rPr>
          <w:color w:val="000000" w:themeColor="text1"/>
        </w:rPr>
        <w:t>-13h30: 24/8.dự Diễn đàn hệ sinh thái khởi nghiệp – Núi Thành</w:t>
      </w:r>
    </w:p>
    <w:p w:rsidR="00A90782" w:rsidRDefault="00A90782" w:rsidP="00BC7535">
      <w:pPr>
        <w:ind w:left="426" w:right="4"/>
        <w:jc w:val="both"/>
        <w:rPr>
          <w:color w:val="000000" w:themeColor="text1"/>
        </w:rPr>
      </w:pPr>
    </w:p>
    <w:p w:rsidR="00A23E35" w:rsidRDefault="00A23E35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C7535" w:rsidRPr="00DD69B4" w:rsidRDefault="00BC7535" w:rsidP="00BC7535">
      <w:pPr>
        <w:spacing w:line="259" w:lineRule="auto"/>
        <w:jc w:val="center"/>
      </w:pPr>
      <w:r w:rsidRPr="00DD69B4">
        <w:rPr>
          <w:b/>
          <w:sz w:val="28"/>
          <w:szCs w:val="28"/>
        </w:rPr>
        <w:lastRenderedPageBreak/>
        <w:t xml:space="preserve">DỰ KIẾN </w:t>
      </w:r>
      <w:r w:rsidRPr="00DD69B4">
        <w:rPr>
          <w:b/>
          <w:sz w:val="28"/>
          <w:szCs w:val="28"/>
          <w:lang w:val="vi-VN"/>
        </w:rPr>
        <w:t>LỊCH CÔNG TÁC TUẦN</w:t>
      </w:r>
    </w:p>
    <w:p w:rsidR="00BC7535" w:rsidRPr="00DD69B4" w:rsidRDefault="00BC7535" w:rsidP="00BC7535">
      <w:pPr>
        <w:jc w:val="center"/>
      </w:pPr>
      <w:r w:rsidRPr="00DD69B4">
        <w:rPr>
          <w:b/>
          <w:lang w:val="vi-VN"/>
        </w:rPr>
        <w:t xml:space="preserve">(Từ ngày </w:t>
      </w:r>
      <w:r w:rsidR="00EA0555">
        <w:rPr>
          <w:b/>
        </w:rPr>
        <w:t>07</w:t>
      </w:r>
      <w:r w:rsidRPr="00DD69B4">
        <w:rPr>
          <w:b/>
        </w:rPr>
        <w:t>/</w:t>
      </w:r>
      <w:r w:rsidR="00EA0555">
        <w:rPr>
          <w:b/>
        </w:rPr>
        <w:t>8</w:t>
      </w:r>
      <w:r w:rsidRPr="00DD69B4">
        <w:rPr>
          <w:b/>
        </w:rPr>
        <w:t>/2023</w:t>
      </w:r>
      <w:r w:rsidRPr="00DD69B4">
        <w:rPr>
          <w:b/>
          <w:lang w:val="vi-VN"/>
        </w:rPr>
        <w:t xml:space="preserve"> </w:t>
      </w:r>
      <w:r w:rsidRPr="00DD69B4">
        <w:rPr>
          <w:b/>
        </w:rPr>
        <w:t>–</w:t>
      </w:r>
      <w:r w:rsidRPr="00DD69B4">
        <w:rPr>
          <w:b/>
          <w:lang w:val="vi-VN"/>
        </w:rPr>
        <w:t xml:space="preserve"> </w:t>
      </w:r>
      <w:r w:rsidR="00EA0555">
        <w:rPr>
          <w:b/>
        </w:rPr>
        <w:t>13</w:t>
      </w:r>
      <w:r w:rsidRPr="00DD69B4">
        <w:rPr>
          <w:b/>
        </w:rPr>
        <w:t>/</w:t>
      </w:r>
      <w:r>
        <w:rPr>
          <w:b/>
        </w:rPr>
        <w:t>8</w:t>
      </w:r>
      <w:r w:rsidRPr="00DD69B4">
        <w:rPr>
          <w:b/>
          <w:lang w:val="vi-VN"/>
        </w:rPr>
        <w:t>/202</w:t>
      </w:r>
      <w:r w:rsidRPr="00DD69B4">
        <w:rPr>
          <w:b/>
        </w:rPr>
        <w:t>3</w:t>
      </w:r>
      <w:r w:rsidRPr="00DD69B4">
        <w:rPr>
          <w:b/>
          <w:lang w:val="vi-VN"/>
        </w:rPr>
        <w:t>)</w:t>
      </w:r>
    </w:p>
    <w:p w:rsidR="00BC7535" w:rsidRPr="00CE3CBD" w:rsidRDefault="00BC7535" w:rsidP="00BC7535">
      <w:pPr>
        <w:spacing w:after="160" w:line="256" w:lineRule="auto"/>
        <w:rPr>
          <w:b/>
          <w:color w:val="000000" w:themeColor="text1"/>
          <w:sz w:val="2"/>
        </w:rPr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BC7535" w:rsidRPr="00CE3CBD" w:rsidTr="009C250B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</w:p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Ngày</w:t>
            </w:r>
          </w:p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Ban ngành/</w:t>
            </w:r>
          </w:p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Đđiểm&amp;</w:t>
            </w:r>
          </w:p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Lái xe</w:t>
            </w:r>
          </w:p>
        </w:tc>
      </w:tr>
      <w:tr w:rsidR="00BC7535" w:rsidRPr="00CE3CBD" w:rsidTr="009C250B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Hai</w:t>
            </w:r>
          </w:p>
          <w:p w:rsidR="00BC7535" w:rsidRPr="00CE3CBD" w:rsidRDefault="00EA0555" w:rsidP="00EA05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07/8</w:t>
            </w:r>
            <w:r w:rsidR="00BC7535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963273" w:rsidRDefault="00BC7535" w:rsidP="009C25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Default="00BC7535" w:rsidP="009C250B">
            <w:pPr>
              <w:jc w:val="center"/>
            </w:pPr>
            <w:r>
              <w:t>P.họp 1</w:t>
            </w:r>
          </w:p>
        </w:tc>
      </w:tr>
      <w:tr w:rsidR="00BC7535" w:rsidRPr="00CE3CBD" w:rsidTr="009C250B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</w:tr>
      <w:tr w:rsidR="00BC7535" w:rsidRPr="00CE3CBD" w:rsidTr="009C250B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Default="00BC7535" w:rsidP="009C250B">
            <w:pPr>
              <w:jc w:val="center"/>
              <w:rPr>
                <w:color w:val="000000" w:themeColor="text1"/>
              </w:rPr>
            </w:pPr>
          </w:p>
        </w:tc>
      </w:tr>
      <w:tr w:rsidR="00BC7535" w:rsidRPr="00CE3CBD" w:rsidTr="009C250B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963273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Default="00BC7535" w:rsidP="009C250B">
            <w:pPr>
              <w:jc w:val="center"/>
            </w:pP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963273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Default="00BC7535" w:rsidP="009C250B">
            <w:pPr>
              <w:jc w:val="center"/>
            </w:pP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963273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963273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963273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Ba</w:t>
            </w:r>
          </w:p>
          <w:p w:rsidR="00BC7535" w:rsidRPr="00CE3CBD" w:rsidRDefault="00BC7535" w:rsidP="00EA05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</w:t>
            </w:r>
            <w:r w:rsidR="00EA0555"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963273" w:rsidRDefault="00A01A16" w:rsidP="009C25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họp Đảng ủy Quân sự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A01A16" w:rsidP="009C25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Default="00A01A16" w:rsidP="009C250B">
            <w:pPr>
              <w:jc w:val="center"/>
            </w:pPr>
            <w:r>
              <w:t>Q.sự thị xã</w:t>
            </w:r>
          </w:p>
          <w:p w:rsidR="00A01A16" w:rsidRDefault="00A01A16" w:rsidP="009C250B">
            <w:pPr>
              <w:jc w:val="center"/>
            </w:pPr>
            <w:r>
              <w:t>A.Khôi</w:t>
            </w: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963273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D2674A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963273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963273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Default="00BC7535" w:rsidP="009C250B">
            <w:pPr>
              <w:jc w:val="center"/>
            </w:pP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963273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963273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963273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tư</w:t>
            </w:r>
          </w:p>
          <w:p w:rsidR="00BC7535" w:rsidRPr="00CE3CBD" w:rsidRDefault="00EA0555" w:rsidP="009C250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09</w:t>
            </w:r>
            <w:r w:rsidR="00BC7535" w:rsidRPr="00CE3CBD">
              <w:rPr>
                <w:b/>
                <w:color w:val="000000" w:themeColor="text1"/>
              </w:rPr>
              <w:t>/</w:t>
            </w:r>
            <w:r w:rsidR="00BC7535">
              <w:rPr>
                <w:b/>
                <w:color w:val="000000" w:themeColor="text1"/>
              </w:rPr>
              <w:t>8</w:t>
            </w:r>
            <w:r w:rsidR="00BC7535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963273" w:rsidRDefault="00CA2FFD" w:rsidP="009C250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G/q quyết toán kinh phí GPMB các DN tạm ứng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Default="00CA2FFD" w:rsidP="009C25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  <w:p w:rsidR="00CA2FFD" w:rsidRPr="00CE3CBD" w:rsidRDefault="00CA2FFD" w:rsidP="009C25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A.Hà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CA2FFD" w:rsidP="009C250B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A.Thắng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CA2FFD" w:rsidP="009C250B">
            <w:pPr>
              <w:jc w:val="center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CA2FFD" w:rsidP="009C25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Default="00BC7535" w:rsidP="009C250B">
            <w:pPr>
              <w:jc w:val="center"/>
              <w:rPr>
                <w:color w:val="000000" w:themeColor="text1"/>
              </w:rPr>
            </w:pP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963273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963273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963273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963273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963273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963273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năm</w:t>
            </w:r>
          </w:p>
          <w:p w:rsidR="00BC7535" w:rsidRPr="00CE3CBD" w:rsidRDefault="00EA0555" w:rsidP="00EA05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Sáng 10</w:t>
            </w:r>
            <w:r w:rsidR="00BC7535" w:rsidRPr="00CE3CBD">
              <w:rPr>
                <w:b/>
                <w:color w:val="000000" w:themeColor="text1"/>
              </w:rPr>
              <w:t>/</w:t>
            </w:r>
            <w:r w:rsidR="00BC7535">
              <w:rPr>
                <w:b/>
                <w:color w:val="000000" w:themeColor="text1"/>
              </w:rPr>
              <w:t>8</w:t>
            </w:r>
            <w:r w:rsidR="00BC7535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963273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963273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963273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3C40C8" w:rsidRDefault="00BC7535" w:rsidP="009C250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3C40C8" w:rsidRDefault="00BC7535" w:rsidP="009C250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3C40C8" w:rsidRDefault="00BC7535" w:rsidP="009C250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3C40C8" w:rsidRDefault="00BC7535" w:rsidP="009C250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3C40C8" w:rsidRDefault="00BC7535" w:rsidP="009C250B">
            <w:pPr>
              <w:jc w:val="center"/>
            </w:pP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963273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963273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963273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963273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CE3CBD">
              <w:rPr>
                <w:b/>
                <w:color w:val="000000" w:themeColor="text1"/>
                <w:lang w:val="fr-FR"/>
              </w:rPr>
              <w:t>Thứ sáu</w:t>
            </w:r>
          </w:p>
          <w:p w:rsidR="00BC7535" w:rsidRPr="00CE3CBD" w:rsidRDefault="00BC7535" w:rsidP="00EA0555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color w:val="000000" w:themeColor="text1"/>
                <w:lang w:val="fr-FR"/>
              </w:rPr>
              <w:t xml:space="preserve">Sáng </w:t>
            </w:r>
            <w:r w:rsidR="00EA0555">
              <w:rPr>
                <w:b/>
                <w:color w:val="000000" w:themeColor="text1"/>
                <w:lang w:val="fr-FR"/>
              </w:rPr>
              <w:t>11</w:t>
            </w:r>
            <w:r w:rsidRPr="00CE3CBD">
              <w:rPr>
                <w:b/>
                <w:color w:val="000000" w:themeColor="text1"/>
                <w:lang w:val="fr-FR"/>
              </w:rPr>
              <w:t>/</w:t>
            </w:r>
            <w:r>
              <w:rPr>
                <w:b/>
                <w:color w:val="000000" w:themeColor="text1"/>
                <w:lang w:val="fr-FR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both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DK 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TTHĐ</w:t>
            </w:r>
          </w:p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P họp TU 303</w:t>
            </w: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963273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</w:tr>
      <w:tr w:rsidR="00BC7535" w:rsidRPr="00CE3CBD" w:rsidTr="009C250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</w:p>
        </w:tc>
      </w:tr>
      <w:tr w:rsidR="00E524FF" w:rsidRPr="00CE3CBD" w:rsidTr="00E524FF">
        <w:trPr>
          <w:trHeight w:val="427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4FF" w:rsidRPr="00CE3CBD" w:rsidRDefault="00E524FF" w:rsidP="00E524F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Thứ bảy</w:t>
            </w:r>
          </w:p>
          <w:p w:rsidR="00E524FF" w:rsidRPr="00CE3CBD" w:rsidRDefault="00E524FF" w:rsidP="00E524FF">
            <w:pPr>
              <w:jc w:val="center"/>
              <w:rPr>
                <w:color w:val="000000" w:themeColor="text1"/>
              </w:rPr>
            </w:pPr>
            <w:r w:rsidRPr="00CE3CB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EA4EB8" wp14:editId="27DABBDE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ED4027" id="Straight Connector 2" o:spid="_x0000_s1026" type="#_x0000_t32" style="position:absolute;margin-left:-6.2pt;margin-top:6.2pt;width:0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  <w:color w:val="000000" w:themeColor="text1"/>
              </w:rPr>
              <w:t>Sáng 12</w:t>
            </w:r>
            <w:r w:rsidRPr="00CE3CBD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8</w:t>
            </w:r>
            <w:r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4FF" w:rsidRPr="00CE3CBD" w:rsidRDefault="00E524FF" w:rsidP="00E524FF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4FF" w:rsidRPr="00CE3CBD" w:rsidRDefault="00E524FF" w:rsidP="00E524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4FF" w:rsidRPr="00CE3CBD" w:rsidRDefault="00E524FF" w:rsidP="00E524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4FF" w:rsidRPr="00CE3CBD" w:rsidRDefault="00E524FF" w:rsidP="00E524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A.Hải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4FF" w:rsidRDefault="00E524FF" w:rsidP="00E524FF">
            <w:pPr>
              <w:jc w:val="center"/>
            </w:pPr>
            <w:r w:rsidRPr="0036535C">
              <w:rPr>
                <w:color w:val="000000" w:themeColor="text1"/>
              </w:rPr>
              <w:t>A.Dũng</w:t>
            </w:r>
          </w:p>
        </w:tc>
      </w:tr>
      <w:tr w:rsidR="00E524FF" w:rsidRPr="00CE3CBD" w:rsidTr="00E524FF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4FF" w:rsidRPr="00CE3CBD" w:rsidRDefault="00E524FF" w:rsidP="00E524FF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4FF" w:rsidRPr="00CE3CBD" w:rsidRDefault="00E524FF" w:rsidP="00E524FF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4FF" w:rsidRPr="00CE3CBD" w:rsidRDefault="00E524FF" w:rsidP="00E524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4FF" w:rsidRPr="00CE3CBD" w:rsidRDefault="00E524FF" w:rsidP="00E524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A.Chinh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4FF" w:rsidRPr="00CE3CBD" w:rsidRDefault="00E524FF" w:rsidP="00E524F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4FF" w:rsidRDefault="00E524FF" w:rsidP="00E524FF">
            <w:pPr>
              <w:jc w:val="center"/>
            </w:pPr>
            <w:r w:rsidRPr="0036535C">
              <w:rPr>
                <w:color w:val="000000" w:themeColor="text1"/>
              </w:rPr>
              <w:t>A.Dũng</w:t>
            </w:r>
          </w:p>
        </w:tc>
      </w:tr>
      <w:tr w:rsidR="00BC7535" w:rsidRPr="00CE3CBD" w:rsidTr="009C250B">
        <w:trPr>
          <w:trHeight w:val="301"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Chủ nhật</w:t>
            </w:r>
          </w:p>
          <w:p w:rsidR="00BC7535" w:rsidRPr="00CE3CBD" w:rsidRDefault="00BC7535" w:rsidP="009C250B">
            <w:pPr>
              <w:jc w:val="center"/>
              <w:rPr>
                <w:b/>
                <w:color w:val="000000" w:themeColor="text1"/>
              </w:rPr>
            </w:pPr>
            <w:r w:rsidRPr="00CE3CBD">
              <w:rPr>
                <w:b/>
                <w:color w:val="000000" w:themeColor="text1"/>
              </w:rPr>
              <w:t>Sáng</w:t>
            </w:r>
          </w:p>
          <w:p w:rsidR="00BC7535" w:rsidRPr="00CE3CBD" w:rsidRDefault="00EA0555" w:rsidP="009C250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  <w:r w:rsidR="00BC7535" w:rsidRPr="00CE3CBD">
              <w:rPr>
                <w:b/>
                <w:color w:val="000000" w:themeColor="text1"/>
              </w:rPr>
              <w:t>/</w:t>
            </w:r>
            <w:r w:rsidR="00BC7535">
              <w:rPr>
                <w:b/>
                <w:color w:val="000000" w:themeColor="text1"/>
              </w:rPr>
              <w:t>8</w:t>
            </w:r>
            <w:r w:rsidR="00BC7535" w:rsidRPr="00CE3CBD">
              <w:rPr>
                <w:b/>
                <w:color w:val="000000" w:themeColor="text1"/>
              </w:rPr>
              <w:t>/2023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637153" w:rsidP="009C25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2A4E2A" w:rsidP="009C25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2B5EB7" w:rsidP="002B5E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C.Huyền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="00E524FF">
              <w:rPr>
                <w:color w:val="000000" w:themeColor="text1"/>
              </w:rPr>
              <w:t>.Điểu</w:t>
            </w:r>
          </w:p>
        </w:tc>
      </w:tr>
      <w:tr w:rsidR="00BC7535" w:rsidRPr="00CE3CBD" w:rsidTr="009C250B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jc w:val="center"/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BC7535" w:rsidP="009C250B">
            <w:pPr>
              <w:rPr>
                <w:color w:val="000000" w:themeColor="text1"/>
              </w:rPr>
            </w:pPr>
            <w:r w:rsidRPr="00CE3CBD">
              <w:rPr>
                <w:color w:val="000000" w:themeColor="text1"/>
              </w:rPr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637153" w:rsidP="009C25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2A4E2A" w:rsidP="009C25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2B5EB7" w:rsidP="009C25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C.Diễm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535" w:rsidRPr="00CE3CBD" w:rsidRDefault="00E524FF" w:rsidP="009C25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</w:tbl>
    <w:p w:rsidR="00BC7535" w:rsidRPr="00CE3CBD" w:rsidRDefault="00BC7535" w:rsidP="00BC7535">
      <w:pPr>
        <w:ind w:left="426" w:right="4"/>
        <w:jc w:val="both"/>
        <w:rPr>
          <w:color w:val="000000" w:themeColor="text1"/>
        </w:rPr>
      </w:pPr>
      <w:r w:rsidRPr="00CE3CBD">
        <w:rPr>
          <w:b/>
          <w:color w:val="000000" w:themeColor="text1"/>
        </w:rPr>
        <w:t>HĐND thị xã tiếp dân vào ngày 10 hằng tháng; Lãnh đạo UBND tiếp dân vào ngày 15 và 28 hàng tháng; ngày 28</w:t>
      </w:r>
      <w:r w:rsidRPr="00CE3CBD">
        <w:rPr>
          <w:b/>
          <w:color w:val="000000" w:themeColor="text1"/>
          <w:lang w:val="vi-VN"/>
        </w:rPr>
        <w:t xml:space="preserve"> </w:t>
      </w:r>
      <w:r w:rsidRPr="00CE3CBD">
        <w:rPr>
          <w:b/>
          <w:color w:val="000000" w:themeColor="text1"/>
        </w:rPr>
        <w:t xml:space="preserve">hằng </w:t>
      </w:r>
      <w:r w:rsidRPr="00CE3CBD">
        <w:rPr>
          <w:b/>
          <w:color w:val="000000" w:themeColor="text1"/>
          <w:lang w:val="vi-VN"/>
        </w:rPr>
        <w:t>tháng tiếp doanh nghiệp</w:t>
      </w:r>
      <w:r w:rsidRPr="00CE3CBD">
        <w:rPr>
          <w:b/>
          <w:color w:val="000000" w:themeColor="text1"/>
        </w:rPr>
        <w:t>;</w:t>
      </w:r>
      <w:r w:rsidRPr="00CE3CBD">
        <w:rPr>
          <w:color w:val="000000" w:themeColor="text1"/>
        </w:rPr>
        <w:t xml:space="preserve"> </w:t>
      </w:r>
      <w:r w:rsidRPr="00CE3CBD">
        <w:rPr>
          <w:b/>
          <w:color w:val="000000" w:themeColor="text1"/>
        </w:rPr>
        <w:t>Bí thư Thị ủy tiếp dân vào ngày 20 hằng tháng;</w:t>
      </w:r>
      <w:r w:rsidRPr="00CE3CBD">
        <w:rPr>
          <w:color w:val="000000" w:themeColor="text1"/>
        </w:rPr>
        <w:t xml:space="preserve"> </w:t>
      </w:r>
    </w:p>
    <w:p w:rsidR="00BC7535" w:rsidRPr="00CE3CBD" w:rsidRDefault="00BC7535" w:rsidP="00BC7535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 xml:space="preserve">Dự kiến: </w:t>
      </w:r>
    </w:p>
    <w:p w:rsidR="00BC7535" w:rsidRDefault="00BC7535" w:rsidP="00BC7535">
      <w:pPr>
        <w:ind w:left="426" w:right="4"/>
        <w:jc w:val="both"/>
        <w:rPr>
          <w:color w:val="000000" w:themeColor="text1"/>
        </w:rPr>
      </w:pPr>
      <w:r w:rsidRPr="00CE3CBD">
        <w:rPr>
          <w:color w:val="000000" w:themeColor="text1"/>
        </w:rPr>
        <w:t>- Ngày 20 tháng cuối quý: báo cáo Ban Nội chính tiến độ dự án BĐA.</w:t>
      </w:r>
    </w:p>
    <w:p w:rsidR="00AB4C0C" w:rsidRDefault="00AB4C0C"/>
    <w:sectPr w:rsidR="00AB4C0C" w:rsidSect="00056D38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35"/>
    <w:rsid w:val="00022BD2"/>
    <w:rsid w:val="000302C8"/>
    <w:rsid w:val="00056D38"/>
    <w:rsid w:val="00066D71"/>
    <w:rsid w:val="00080617"/>
    <w:rsid w:val="000837FE"/>
    <w:rsid w:val="000A3636"/>
    <w:rsid w:val="00115F85"/>
    <w:rsid w:val="00140223"/>
    <w:rsid w:val="00164C95"/>
    <w:rsid w:val="0017741B"/>
    <w:rsid w:val="00190A45"/>
    <w:rsid w:val="001976DF"/>
    <w:rsid w:val="001B1804"/>
    <w:rsid w:val="001B7160"/>
    <w:rsid w:val="001E14C4"/>
    <w:rsid w:val="001E36FB"/>
    <w:rsid w:val="001F254B"/>
    <w:rsid w:val="001F522E"/>
    <w:rsid w:val="00231E3F"/>
    <w:rsid w:val="002645EA"/>
    <w:rsid w:val="002A4E2A"/>
    <w:rsid w:val="002B5EB7"/>
    <w:rsid w:val="002D24F1"/>
    <w:rsid w:val="002F7F1A"/>
    <w:rsid w:val="003038E0"/>
    <w:rsid w:val="0033043D"/>
    <w:rsid w:val="003553E5"/>
    <w:rsid w:val="00396DB3"/>
    <w:rsid w:val="003A5DDA"/>
    <w:rsid w:val="003C5095"/>
    <w:rsid w:val="003D609F"/>
    <w:rsid w:val="00400B36"/>
    <w:rsid w:val="004255D7"/>
    <w:rsid w:val="0045454E"/>
    <w:rsid w:val="00467F21"/>
    <w:rsid w:val="004B3A9F"/>
    <w:rsid w:val="004C64C7"/>
    <w:rsid w:val="004E6EB9"/>
    <w:rsid w:val="004E7401"/>
    <w:rsid w:val="005226D8"/>
    <w:rsid w:val="00532C2E"/>
    <w:rsid w:val="00535A68"/>
    <w:rsid w:val="005616AB"/>
    <w:rsid w:val="00577C15"/>
    <w:rsid w:val="005A7914"/>
    <w:rsid w:val="006029C8"/>
    <w:rsid w:val="00622CEB"/>
    <w:rsid w:val="00637153"/>
    <w:rsid w:val="00657E4C"/>
    <w:rsid w:val="006733D9"/>
    <w:rsid w:val="006D60D4"/>
    <w:rsid w:val="006D77D4"/>
    <w:rsid w:val="006E146C"/>
    <w:rsid w:val="00726F04"/>
    <w:rsid w:val="007301CA"/>
    <w:rsid w:val="00745201"/>
    <w:rsid w:val="007639DC"/>
    <w:rsid w:val="0077317F"/>
    <w:rsid w:val="00782E13"/>
    <w:rsid w:val="00790113"/>
    <w:rsid w:val="0079608A"/>
    <w:rsid w:val="007C18BA"/>
    <w:rsid w:val="007E5BFA"/>
    <w:rsid w:val="00804A1E"/>
    <w:rsid w:val="00817A18"/>
    <w:rsid w:val="00827831"/>
    <w:rsid w:val="00842A28"/>
    <w:rsid w:val="008F233E"/>
    <w:rsid w:val="00912B7B"/>
    <w:rsid w:val="00975039"/>
    <w:rsid w:val="00992416"/>
    <w:rsid w:val="009D37C8"/>
    <w:rsid w:val="00A01A16"/>
    <w:rsid w:val="00A01EAC"/>
    <w:rsid w:val="00A07CE4"/>
    <w:rsid w:val="00A23E35"/>
    <w:rsid w:val="00A90782"/>
    <w:rsid w:val="00AB4C0C"/>
    <w:rsid w:val="00AD05FA"/>
    <w:rsid w:val="00AE742A"/>
    <w:rsid w:val="00B538B7"/>
    <w:rsid w:val="00B73E88"/>
    <w:rsid w:val="00B80C1A"/>
    <w:rsid w:val="00B93AE7"/>
    <w:rsid w:val="00BC575A"/>
    <w:rsid w:val="00BC7535"/>
    <w:rsid w:val="00BD01EA"/>
    <w:rsid w:val="00C21D3A"/>
    <w:rsid w:val="00C41098"/>
    <w:rsid w:val="00C45C48"/>
    <w:rsid w:val="00C5113F"/>
    <w:rsid w:val="00CA2FFD"/>
    <w:rsid w:val="00CE0D63"/>
    <w:rsid w:val="00D55D47"/>
    <w:rsid w:val="00D9349C"/>
    <w:rsid w:val="00DA37A1"/>
    <w:rsid w:val="00DB07E1"/>
    <w:rsid w:val="00E524FF"/>
    <w:rsid w:val="00E63812"/>
    <w:rsid w:val="00E97CEF"/>
    <w:rsid w:val="00EA0555"/>
    <w:rsid w:val="00EC0204"/>
    <w:rsid w:val="00EC55F7"/>
    <w:rsid w:val="00EE7196"/>
    <w:rsid w:val="00EF5734"/>
    <w:rsid w:val="00F1255A"/>
    <w:rsid w:val="00F4087C"/>
    <w:rsid w:val="00F44CFC"/>
    <w:rsid w:val="00F7277C"/>
    <w:rsid w:val="00F83A0B"/>
    <w:rsid w:val="00F85E21"/>
    <w:rsid w:val="00FC43BF"/>
    <w:rsid w:val="00FD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56020-46EF-41BC-AE40-31B53552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3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128</cp:revision>
  <cp:lastPrinted>2023-07-30T15:05:00Z</cp:lastPrinted>
  <dcterms:created xsi:type="dcterms:W3CDTF">2023-07-27T06:26:00Z</dcterms:created>
  <dcterms:modified xsi:type="dcterms:W3CDTF">2023-08-01T08:29:00Z</dcterms:modified>
</cp:coreProperties>
</file>